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6404C" w14:textId="17EB911D" w:rsidR="00B12411" w:rsidRDefault="00B12411" w:rsidP="00B124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ПРИЈАВА</w:t>
      </w:r>
    </w:p>
    <w:p w14:paraId="54042D2B" w14:textId="1FBF77DE" w:rsidR="00B12411" w:rsidRDefault="00B12411" w:rsidP="00B124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на 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 позив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прикупљање писаних понуда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продају пића у оквиру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манифестације „Весели спуст“ за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период од </w:t>
      </w:r>
      <w:r w:rsidR="006D18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10.07.2025-13</w:t>
      </w:r>
      <w:bookmarkStart w:id="0" w:name="_GoBack"/>
      <w:bookmarkEnd w:id="0"/>
      <w:r w:rsidR="00973EB4" w:rsidRPr="006D18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.07.2025.</w:t>
      </w:r>
      <w:r w:rsidR="00973EB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године</w:t>
      </w:r>
    </w:p>
    <w:p w14:paraId="2A98215F" w14:textId="383857BD" w:rsidR="00B12411" w:rsidRDefault="00B12411" w:rsidP="00B124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(физичко лице)</w:t>
      </w:r>
    </w:p>
    <w:p w14:paraId="104291CF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6C8FB5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EA71DC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5447A8" w14:textId="01F9A78E" w:rsidR="00B12411" w:rsidRDefault="00B12411" w:rsidP="00B124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2411">
        <w:rPr>
          <w:rFonts w:ascii="Times New Roman" w:hAnsi="Times New Roman" w:cs="Times New Roman"/>
          <w:sz w:val="24"/>
          <w:szCs w:val="24"/>
          <w:lang w:val="sr-Cyrl-RS"/>
        </w:rPr>
        <w:t>Име и презиме: ______________________________________________</w:t>
      </w:r>
    </w:p>
    <w:p w14:paraId="655735A7" w14:textId="77777777" w:rsidR="00B12411" w:rsidRDefault="00B12411" w:rsidP="00B1241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B7200E" w14:textId="6B383351" w:rsidR="00B12411" w:rsidRDefault="00B12411" w:rsidP="00B124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Адреса: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Pr="00B1241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</w:t>
      </w:r>
    </w:p>
    <w:p w14:paraId="37917E92" w14:textId="77777777" w:rsidR="00B12411" w:rsidRPr="00B12411" w:rsidRDefault="00B12411" w:rsidP="00B1241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65343B" w14:textId="621DAA2B" w:rsidR="00B12411" w:rsidRDefault="00B12411" w:rsidP="00B124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Pr="00B12411">
        <w:rPr>
          <w:rFonts w:ascii="Times New Roman" w:hAnsi="Times New Roman" w:cs="Times New Roman"/>
          <w:sz w:val="24"/>
          <w:szCs w:val="24"/>
          <w:lang w:val="sr-Cyrl-RS"/>
        </w:rPr>
        <w:t>рој личне карте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B1241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</w:t>
      </w:r>
    </w:p>
    <w:p w14:paraId="65ED9046" w14:textId="77777777" w:rsidR="00B12411" w:rsidRPr="00B12411" w:rsidRDefault="00B12411" w:rsidP="00B1241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512B0F" w14:textId="5827D7EC" w:rsidR="00B12411" w:rsidRDefault="00B12411" w:rsidP="00B124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ЈМБГ: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Pr="00B1241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</w:t>
      </w:r>
    </w:p>
    <w:p w14:paraId="5FF3544C" w14:textId="77777777" w:rsidR="00B12411" w:rsidRPr="00B12411" w:rsidRDefault="00B12411" w:rsidP="00B1241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FB8A3F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5806AD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25EA5C" w14:textId="5C139B23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Износ закупнине који се нуди: </w:t>
      </w:r>
      <w:r w:rsidRPr="00B1241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</w:t>
      </w:r>
    </w:p>
    <w:p w14:paraId="0BEFEF0D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08525E" w14:textId="66DEBAFE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Доказ о уплати депозита у прилогу: ДА    НЕ (заокружити)</w:t>
      </w:r>
    </w:p>
    <w:p w14:paraId="6EEA37AF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71F301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2E9B4A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07AE54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8A8FDE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B23C9D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FF74C7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C479EA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5DA83E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C76112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4ABE1E" w14:textId="4F66A9EC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Потпис подносиоца пријаве</w:t>
      </w:r>
    </w:p>
    <w:p w14:paraId="7F7A1818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0C7120" w14:textId="3C106F90" w:rsidR="00B12411" w:rsidRDefault="00B12411" w:rsidP="008A5572">
      <w:pPr>
        <w:ind w:left="4956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</w:t>
      </w:r>
    </w:p>
    <w:sectPr w:rsidR="00B12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A3167"/>
    <w:multiLevelType w:val="hybridMultilevel"/>
    <w:tmpl w:val="00B80C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B7D6E"/>
    <w:multiLevelType w:val="hybridMultilevel"/>
    <w:tmpl w:val="81C866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11"/>
    <w:rsid w:val="005D7781"/>
    <w:rsid w:val="006D180C"/>
    <w:rsid w:val="008A5572"/>
    <w:rsid w:val="00973EB4"/>
    <w:rsid w:val="00B12411"/>
    <w:rsid w:val="00E8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12E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Vukasin Knezevic</dc:creator>
  <cp:keywords/>
  <dc:description/>
  <cp:lastModifiedBy>PC</cp:lastModifiedBy>
  <cp:revision>4</cp:revision>
  <dcterms:created xsi:type="dcterms:W3CDTF">2025-07-03T09:16:00Z</dcterms:created>
  <dcterms:modified xsi:type="dcterms:W3CDTF">2025-07-07T07:58:00Z</dcterms:modified>
</cp:coreProperties>
</file>